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1682"/>
      </w:tblGrid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DC3 aces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DC3 Crusaders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 Crisp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24-25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25-18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18-25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Jotham Crisp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14-25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21-25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18-25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Crisp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25-17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25-21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</w:t>
            </w:r>
            <w:proofErr w:type="gramStart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14 ,</w:t>
            </w:r>
            <w:proofErr w:type="gramEnd"/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25-24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 Bloomfield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Marcus Cooper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Name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 Blake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Score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winning team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395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losing team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392</w:t>
            </w:r>
          </w:p>
        </w:tc>
      </w:tr>
      <w:tr w:rsidR="003C0F60" w:rsidRPr="003C0F60" w:rsidTr="003C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0F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Match Report</w:t>
            </w:r>
          </w:p>
        </w:tc>
        <w:tc>
          <w:tcPr>
            <w:tcW w:w="0" w:type="auto"/>
            <w:vAlign w:val="center"/>
            <w:hideMark/>
          </w:tcPr>
          <w:p w:rsidR="003C0F60" w:rsidRPr="003C0F60" w:rsidRDefault="003C0F60" w:rsidP="003C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C0F60" w:rsidRDefault="003C0F60"/>
    <w:sectPr w:rsidR="003C0F60" w:rsidSect="003C0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C2" w:rsidRDefault="00DA08C2" w:rsidP="003C0F60">
      <w:pPr>
        <w:spacing w:after="0" w:line="240" w:lineRule="auto"/>
      </w:pPr>
      <w:r>
        <w:separator/>
      </w:r>
    </w:p>
  </w:endnote>
  <w:endnote w:type="continuationSeparator" w:id="0">
    <w:p w:rsidR="00DA08C2" w:rsidRDefault="00DA08C2" w:rsidP="003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60" w:rsidRDefault="003C0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60" w:rsidRDefault="003C0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60" w:rsidRDefault="003C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C2" w:rsidRDefault="00DA08C2" w:rsidP="003C0F60">
      <w:pPr>
        <w:spacing w:after="0" w:line="240" w:lineRule="auto"/>
      </w:pPr>
      <w:r>
        <w:separator/>
      </w:r>
    </w:p>
  </w:footnote>
  <w:footnote w:type="continuationSeparator" w:id="0">
    <w:p w:rsidR="00DA08C2" w:rsidRDefault="00DA08C2" w:rsidP="003C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60" w:rsidRDefault="003C0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60" w:rsidRDefault="003C0F60">
    <w:pPr>
      <w:pStyle w:val="Header"/>
    </w:pPr>
    <w:bookmarkStart w:id="0" w:name="_GoBack"/>
    <w:r>
      <w:t>Handicap Quarter Final 1. DC3 Aces v DC3 Crusaders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60" w:rsidRDefault="003C0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60"/>
    <w:rsid w:val="003C0F60"/>
    <w:rsid w:val="00D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03CC"/>
  <w15:chartTrackingRefBased/>
  <w15:docId w15:val="{AA72EFA0-F427-4689-9A8B-EB28E83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60"/>
  </w:style>
  <w:style w:type="paragraph" w:styleId="Footer">
    <w:name w:val="footer"/>
    <w:basedOn w:val="Normal"/>
    <w:link w:val="FooterChar"/>
    <w:uiPriority w:val="99"/>
    <w:unhideWhenUsed/>
    <w:rsid w:val="003C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2018-03-15T14:25:00Z</dcterms:created>
  <dcterms:modified xsi:type="dcterms:W3CDTF">2018-03-15T14:28:00Z</dcterms:modified>
</cp:coreProperties>
</file>